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EC28CE" w:rsidRDefault="00EC28CE">
      <w:pPr>
        <w:rPr>
          <w:sz w:val="22"/>
          <w:szCs w:val="22"/>
        </w:rPr>
      </w:pPr>
    </w:p>
    <w:p w:rsidR="00EC28CE" w:rsidRDefault="00EC28CE" w:rsidP="00EA5948">
      <w:r>
        <w:t>О принятии к рассмотрению заявлени</w:t>
      </w:r>
      <w:r w:rsidR="0045111C">
        <w:t>я</w:t>
      </w:r>
      <w:r>
        <w:t xml:space="preserve"> о</w:t>
      </w:r>
    </w:p>
    <w:p w:rsidR="0045111C" w:rsidRDefault="003F0429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</w:t>
      </w:r>
      <w:r w:rsidR="0047405C">
        <w:rPr>
          <w:rFonts w:ascii="Times New Roman CYR" w:hAnsi="Times New Roman CYR" w:cs="Times New Roman CYR"/>
          <w:color w:val="0000FF"/>
        </w:rPr>
        <w:t>редоставлении</w:t>
      </w:r>
      <w:r w:rsidR="0045111C">
        <w:rPr>
          <w:rFonts w:ascii="Times New Roman CYR" w:hAnsi="Times New Roman CYR" w:cs="Times New Roman CYR"/>
          <w:color w:val="0000FF"/>
        </w:rPr>
        <w:t xml:space="preserve"> </w:t>
      </w:r>
      <w:r w:rsidR="00EC28CE">
        <w:rPr>
          <w:rFonts w:ascii="Times New Roman CYR" w:hAnsi="Times New Roman CYR" w:cs="Times New Roman CYR"/>
          <w:color w:val="0000FF"/>
        </w:rPr>
        <w:t>лицензи</w:t>
      </w:r>
      <w:r w:rsidR="0045111C">
        <w:rPr>
          <w:rFonts w:ascii="Times New Roman CYR" w:hAnsi="Times New Roman CYR" w:cs="Times New Roman CYR"/>
          <w:color w:val="0000FF"/>
        </w:rPr>
        <w:t xml:space="preserve">и </w:t>
      </w:r>
      <w:r w:rsidR="00EC28CE">
        <w:rPr>
          <w:rFonts w:ascii="Times New Roman CYR" w:hAnsi="Times New Roman CYR" w:cs="Times New Roman CYR"/>
          <w:color w:val="0000FF"/>
        </w:rPr>
        <w:t xml:space="preserve">на </w:t>
      </w:r>
      <w:proofErr w:type="gramStart"/>
      <w:r w:rsidR="00EC28CE">
        <w:rPr>
          <w:rFonts w:ascii="Times New Roman CYR" w:hAnsi="Times New Roman CYR" w:cs="Times New Roman CYR"/>
          <w:color w:val="0000FF"/>
        </w:rPr>
        <w:t>медицинскую</w:t>
      </w:r>
      <w:proofErr w:type="gramEnd"/>
    </w:p>
    <w:p w:rsidR="00EC28CE" w:rsidRDefault="00EC28C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</w:t>
      </w:r>
      <w:r w:rsidR="0045111C">
        <w:rPr>
          <w:rFonts w:ascii="Times New Roman CYR" w:hAnsi="Times New Roman CYR" w:cs="Times New Roman CYR"/>
          <w:color w:val="0000FF"/>
        </w:rPr>
        <w:t>е</w:t>
      </w:r>
      <w:r>
        <w:rPr>
          <w:rFonts w:ascii="Times New Roman CYR" w:hAnsi="Times New Roman CYR" w:cs="Times New Roman CYR"/>
          <w:color w:val="0000FF"/>
        </w:rPr>
        <w:t xml:space="preserve"> к н</w:t>
      </w:r>
      <w:r w:rsidR="0045111C">
        <w:rPr>
          <w:rFonts w:ascii="Times New Roman CYR" w:hAnsi="Times New Roman CYR" w:cs="Times New Roman CYR"/>
          <w:color w:val="0000FF"/>
        </w:rPr>
        <w:t>ему</w:t>
      </w:r>
      <w:r>
        <w:rPr>
          <w:rFonts w:ascii="Times New Roman CYR" w:hAnsi="Times New Roman CYR" w:cs="Times New Roman CYR"/>
          <w:color w:val="0000FF"/>
        </w:rPr>
        <w:t xml:space="preserve"> документ</w:t>
      </w:r>
      <w:r w:rsidR="0045111C">
        <w:rPr>
          <w:rFonts w:ascii="Times New Roman CYR" w:hAnsi="Times New Roman CYR" w:cs="Times New Roman CYR"/>
          <w:color w:val="0000FF"/>
        </w:rPr>
        <w:t>ы</w:t>
      </w:r>
    </w:p>
    <w:p w:rsidR="00EC28CE" w:rsidRDefault="00EC28CE" w:rsidP="00766B50">
      <w:pPr>
        <w:ind w:firstLine="709"/>
        <w:jc w:val="both"/>
        <w:rPr>
          <w:sz w:val="28"/>
          <w:szCs w:val="28"/>
        </w:rPr>
      </w:pPr>
    </w:p>
    <w:p w:rsidR="00EC28CE" w:rsidRPr="009044E0" w:rsidRDefault="00EC28CE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 w:rsidR="0045111C"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 w:rsidR="003F0429">
        <w:rPr>
          <w:sz w:val="28"/>
          <w:szCs w:val="28"/>
        </w:rPr>
        <w:t>п</w:t>
      </w:r>
      <w:r w:rsidR="0047405C">
        <w:rPr>
          <w:sz w:val="28"/>
          <w:szCs w:val="28"/>
        </w:rPr>
        <w:t>редоставлении</w:t>
      </w:r>
      <w:r w:rsidR="00932BF0">
        <w:rPr>
          <w:sz w:val="28"/>
          <w:szCs w:val="28"/>
        </w:rPr>
        <w:t xml:space="preserve"> </w:t>
      </w:r>
      <w:r w:rsidRPr="009044E0">
        <w:rPr>
          <w:sz w:val="28"/>
          <w:szCs w:val="28"/>
        </w:rPr>
        <w:t>лицензи</w:t>
      </w:r>
      <w:r w:rsidR="0045111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044E0">
        <w:rPr>
          <w:sz w:val="28"/>
          <w:szCs w:val="28"/>
        </w:rPr>
        <w:t>и прилагаемы</w:t>
      </w:r>
      <w:r w:rsidR="0045111C"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 w:rsidR="0045111C"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 w:rsidR="0045111C">
        <w:rPr>
          <w:sz w:val="28"/>
          <w:szCs w:val="28"/>
        </w:rPr>
        <w:t>ы</w:t>
      </w:r>
      <w:r w:rsidRPr="009044E0">
        <w:rPr>
          <w:sz w:val="28"/>
          <w:szCs w:val="28"/>
        </w:rPr>
        <w:t xml:space="preserve"> следующ</w:t>
      </w:r>
      <w:r w:rsidR="0045111C">
        <w:rPr>
          <w:sz w:val="28"/>
          <w:szCs w:val="28"/>
        </w:rPr>
        <w:t>ей</w:t>
      </w:r>
      <w:r w:rsidRPr="009044E0">
        <w:rPr>
          <w:sz w:val="28"/>
          <w:szCs w:val="28"/>
        </w:rPr>
        <w:t xml:space="preserve"> медицинск</w:t>
      </w:r>
      <w:r w:rsidR="0045111C">
        <w:rPr>
          <w:sz w:val="28"/>
          <w:szCs w:val="28"/>
        </w:rPr>
        <w:t>ой</w:t>
      </w:r>
      <w:r w:rsidRPr="009044E0">
        <w:rPr>
          <w:sz w:val="28"/>
          <w:szCs w:val="28"/>
        </w:rPr>
        <w:t xml:space="preserve"> организаци</w:t>
      </w:r>
      <w:r w:rsidR="0045111C">
        <w:rPr>
          <w:sz w:val="28"/>
          <w:szCs w:val="28"/>
        </w:rPr>
        <w:t>и</w:t>
      </w:r>
      <w:r w:rsidRPr="009044E0">
        <w:rPr>
          <w:sz w:val="28"/>
          <w:szCs w:val="28"/>
        </w:rPr>
        <w:t>:</w:t>
      </w:r>
    </w:p>
    <w:p w:rsidR="00DF4E7E" w:rsidRDefault="00C46C5E" w:rsidP="00C46C5E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1. </w:t>
      </w:r>
      <w:r w:rsidR="0047405C">
        <w:rPr>
          <w:color w:val="0000FF"/>
          <w:sz w:val="28"/>
          <w:szCs w:val="28"/>
        </w:rPr>
        <w:t>Муниципальное автономное учреждение Центр социально-психологической помощи «Семья»</w:t>
      </w:r>
      <w:r w:rsidR="00DF4E7E">
        <w:rPr>
          <w:bCs/>
          <w:color w:val="0000FF"/>
          <w:sz w:val="28"/>
          <w:szCs w:val="28"/>
        </w:rPr>
        <w:t xml:space="preserve">, заявление от </w:t>
      </w:r>
      <w:r w:rsidR="006C7AAD">
        <w:rPr>
          <w:bCs/>
          <w:color w:val="0000FF"/>
          <w:sz w:val="28"/>
          <w:szCs w:val="28"/>
        </w:rPr>
        <w:t>2</w:t>
      </w:r>
      <w:r w:rsidR="0047405C">
        <w:rPr>
          <w:bCs/>
          <w:color w:val="0000FF"/>
          <w:sz w:val="28"/>
          <w:szCs w:val="28"/>
        </w:rPr>
        <w:t>2</w:t>
      </w:r>
      <w:r w:rsidR="00DF4E7E">
        <w:rPr>
          <w:bCs/>
          <w:color w:val="0000FF"/>
          <w:sz w:val="28"/>
          <w:szCs w:val="28"/>
        </w:rPr>
        <w:t>.</w:t>
      </w:r>
      <w:r w:rsidR="0047405C">
        <w:rPr>
          <w:bCs/>
          <w:color w:val="0000FF"/>
          <w:sz w:val="28"/>
          <w:szCs w:val="28"/>
        </w:rPr>
        <w:t>12</w:t>
      </w:r>
      <w:r w:rsidR="00DF4E7E">
        <w:rPr>
          <w:bCs/>
          <w:color w:val="0000FF"/>
          <w:sz w:val="28"/>
          <w:szCs w:val="28"/>
        </w:rPr>
        <w:t>.201</w:t>
      </w:r>
      <w:r w:rsidR="0047405C">
        <w:rPr>
          <w:bCs/>
          <w:color w:val="0000FF"/>
          <w:sz w:val="28"/>
          <w:szCs w:val="28"/>
        </w:rPr>
        <w:t>6</w:t>
      </w:r>
      <w:r w:rsidR="00482748">
        <w:rPr>
          <w:bCs/>
          <w:color w:val="0000FF"/>
          <w:sz w:val="28"/>
          <w:szCs w:val="28"/>
        </w:rPr>
        <w:t xml:space="preserve"> </w:t>
      </w:r>
      <w:r w:rsidR="00DF4E7E">
        <w:rPr>
          <w:bCs/>
          <w:color w:val="0000FF"/>
          <w:sz w:val="28"/>
          <w:szCs w:val="28"/>
        </w:rPr>
        <w:t>года</w:t>
      </w:r>
      <w:r w:rsidR="00482748">
        <w:rPr>
          <w:bCs/>
          <w:color w:val="0000FF"/>
          <w:sz w:val="28"/>
          <w:szCs w:val="28"/>
        </w:rPr>
        <w:t>,</w:t>
      </w:r>
      <w:r w:rsidR="00DF4E7E">
        <w:rPr>
          <w:bCs/>
          <w:color w:val="0000FF"/>
          <w:sz w:val="28"/>
          <w:szCs w:val="28"/>
        </w:rPr>
        <w:t xml:space="preserve"> рег. № 5.2-05-</w:t>
      </w:r>
      <w:r w:rsidR="0047405C">
        <w:rPr>
          <w:bCs/>
          <w:color w:val="0000FF"/>
          <w:sz w:val="28"/>
          <w:szCs w:val="28"/>
        </w:rPr>
        <w:t>250</w:t>
      </w:r>
      <w:r w:rsidR="00DF4E7E">
        <w:rPr>
          <w:bCs/>
          <w:color w:val="0000FF"/>
          <w:sz w:val="28"/>
          <w:szCs w:val="28"/>
        </w:rPr>
        <w:t>/1</w:t>
      </w:r>
      <w:r w:rsidR="0047405C">
        <w:rPr>
          <w:bCs/>
          <w:color w:val="0000FF"/>
          <w:sz w:val="28"/>
          <w:szCs w:val="28"/>
        </w:rPr>
        <w:t>6, акт приема-передачи документов от 26.01.2017 года</w:t>
      </w:r>
      <w:r w:rsidR="00DF4E7E">
        <w:rPr>
          <w:bCs/>
          <w:color w:val="0000FF"/>
          <w:sz w:val="28"/>
          <w:szCs w:val="28"/>
        </w:rPr>
        <w:t>.</w:t>
      </w:r>
    </w:p>
    <w:p w:rsidR="00EC28CE" w:rsidRDefault="00EC28CE" w:rsidP="00EA5948">
      <w:pPr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ab/>
      </w:r>
    </w:p>
    <w:p w:rsidR="00EC28CE" w:rsidRDefault="00EC28CE" w:rsidP="0093015D">
      <w:pPr>
        <w:jc w:val="both"/>
        <w:rPr>
          <w:color w:val="000000"/>
          <w:sz w:val="28"/>
          <w:szCs w:val="28"/>
        </w:rPr>
      </w:pPr>
    </w:p>
    <w:p w:rsidR="00EC28CE" w:rsidRDefault="00EC28CE" w:rsidP="0093015D">
      <w:pPr>
        <w:jc w:val="both"/>
      </w:pPr>
      <w:r>
        <w:rPr>
          <w:color w:val="000000"/>
          <w:sz w:val="28"/>
          <w:szCs w:val="28"/>
        </w:rPr>
        <w:t>Председатель Комитета                                                                          С.В. Вылегжанин</w:t>
      </w: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3F0429" w:rsidRDefault="003F0429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5E307B" w:rsidRDefault="005E307B">
      <w:pPr>
        <w:tabs>
          <w:tab w:val="left" w:pos="-180"/>
        </w:tabs>
        <w:rPr>
          <w:sz w:val="28"/>
          <w:szCs w:val="28"/>
        </w:rPr>
      </w:pPr>
    </w:p>
    <w:p w:rsidR="005E307B" w:rsidRDefault="005E307B">
      <w:pPr>
        <w:tabs>
          <w:tab w:val="left" w:pos="-180"/>
        </w:tabs>
        <w:rPr>
          <w:sz w:val="28"/>
          <w:szCs w:val="28"/>
        </w:rPr>
      </w:pPr>
    </w:p>
    <w:p w:rsidR="005E307B" w:rsidRDefault="005E307B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EC28CE" w:rsidRDefault="00EC28C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EC28CE" w:rsidRPr="00A860FF" w:rsidRDefault="00EC28C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47405C">
        <w:rPr>
          <w:sz w:val="28"/>
          <w:szCs w:val="28"/>
          <w:u w:val="single"/>
        </w:rPr>
        <w:t>Анисимова Н.К</w:t>
      </w:r>
      <w:bookmarkStart w:id="0" w:name="_GoBack"/>
      <w:bookmarkEnd w:id="0"/>
      <w:r w:rsidR="001B7B32">
        <w:rPr>
          <w:sz w:val="28"/>
          <w:szCs w:val="28"/>
          <w:u w:val="single"/>
        </w:rPr>
        <w:t>.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 w:rsidR="003F0429"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    </w:t>
      </w:r>
      <w:r w:rsidRPr="00A860FF">
        <w:rPr>
          <w:sz w:val="28"/>
          <w:szCs w:val="28"/>
          <w:u w:val="single"/>
        </w:rPr>
        <w:t>«       »                           201</w:t>
      </w:r>
      <w:r w:rsidR="001B7B32">
        <w:rPr>
          <w:sz w:val="28"/>
          <w:szCs w:val="28"/>
          <w:u w:val="single"/>
        </w:rPr>
        <w:t xml:space="preserve">7 </w:t>
      </w:r>
      <w:r w:rsidRPr="00A860FF">
        <w:rPr>
          <w:sz w:val="28"/>
          <w:szCs w:val="28"/>
          <w:u w:val="single"/>
        </w:rPr>
        <w:t>г</w:t>
      </w:r>
      <w:r w:rsidRPr="00A860FF">
        <w:rPr>
          <w:sz w:val="28"/>
          <w:szCs w:val="28"/>
        </w:rPr>
        <w:t>.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(дата)</w:t>
      </w:r>
    </w:p>
    <w:p w:rsidR="00EC28CE" w:rsidRDefault="00EC28CE"/>
    <w:p w:rsidR="00EC28CE" w:rsidRDefault="00EC28CE"/>
    <w:p w:rsidR="00EC28CE" w:rsidRDefault="00EC28C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EC28CE" w:rsidRDefault="00EC28C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EC28C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EC28C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1B7B32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департамента Комитета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1B7B32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Вальденберг А.В.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EC28C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</w:tr>
      <w:tr w:rsidR="00EC28C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EC28CE" w:rsidRDefault="00EC28CE"/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EC28CE" w:rsidRDefault="00EC28C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EC28CE" w:rsidRDefault="00EC28CE"/>
    <w:p w:rsidR="00EC28CE" w:rsidRDefault="00EC28CE">
      <w:pPr>
        <w:rPr>
          <w:sz w:val="26"/>
          <w:szCs w:val="26"/>
        </w:rPr>
      </w:pPr>
    </w:p>
    <w:p w:rsidR="00EC28CE" w:rsidRDefault="00EC28CE">
      <w:pPr>
        <w:rPr>
          <w:sz w:val="26"/>
          <w:szCs w:val="26"/>
        </w:rPr>
      </w:pPr>
    </w:p>
    <w:p w:rsidR="00EC28CE" w:rsidRDefault="00EC28CE">
      <w:pPr>
        <w:rPr>
          <w:sz w:val="26"/>
          <w:szCs w:val="26"/>
        </w:rPr>
      </w:pPr>
    </w:p>
    <w:p w:rsidR="00EC28CE" w:rsidRDefault="00EC28CE"/>
    <w:sectPr w:rsidR="00EC28CE" w:rsidSect="00CC70A1">
      <w:headerReference w:type="even" r:id="rId8"/>
      <w:headerReference w:type="default" r:id="rId9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8CE" w:rsidRDefault="00EC28CE">
      <w:r>
        <w:separator/>
      </w:r>
    </w:p>
  </w:endnote>
  <w:endnote w:type="continuationSeparator" w:id="0">
    <w:p w:rsidR="00EC28CE" w:rsidRDefault="00EC2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8CE" w:rsidRDefault="00EC28CE">
      <w:r>
        <w:separator/>
      </w:r>
    </w:p>
  </w:footnote>
  <w:footnote w:type="continuationSeparator" w:id="0">
    <w:p w:rsidR="00EC28CE" w:rsidRDefault="00EC2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CE" w:rsidRDefault="00EC28C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C28CE" w:rsidRDefault="00EC28C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CE" w:rsidRDefault="00EC28CE" w:rsidP="00D43FEA">
    <w:pPr>
      <w:pStyle w:val="af0"/>
      <w:rPr>
        <w:rStyle w:val="a5"/>
      </w:rPr>
    </w:pPr>
  </w:p>
  <w:p w:rsidR="00EC28CE" w:rsidRDefault="00EC28CE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6F1"/>
    <w:rsid w:val="00067911"/>
    <w:rsid w:val="00075B7A"/>
    <w:rsid w:val="00085D7B"/>
    <w:rsid w:val="000861A1"/>
    <w:rsid w:val="00093763"/>
    <w:rsid w:val="00095A52"/>
    <w:rsid w:val="000A7635"/>
    <w:rsid w:val="000B034F"/>
    <w:rsid w:val="000B5154"/>
    <w:rsid w:val="000D5BF7"/>
    <w:rsid w:val="000D6B31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DB7"/>
    <w:rsid w:val="001626C3"/>
    <w:rsid w:val="00162CA5"/>
    <w:rsid w:val="001640F2"/>
    <w:rsid w:val="001706CB"/>
    <w:rsid w:val="0018591D"/>
    <w:rsid w:val="00193BF2"/>
    <w:rsid w:val="00195457"/>
    <w:rsid w:val="001A25C9"/>
    <w:rsid w:val="001B226C"/>
    <w:rsid w:val="001B7B32"/>
    <w:rsid w:val="001C1FE5"/>
    <w:rsid w:val="001C231B"/>
    <w:rsid w:val="001D7553"/>
    <w:rsid w:val="001E09DF"/>
    <w:rsid w:val="001E0DE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4BC3"/>
    <w:rsid w:val="0022188A"/>
    <w:rsid w:val="002272EE"/>
    <w:rsid w:val="00235B2B"/>
    <w:rsid w:val="00236D65"/>
    <w:rsid w:val="002443CD"/>
    <w:rsid w:val="00262E66"/>
    <w:rsid w:val="002741B8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78D3"/>
    <w:rsid w:val="00321958"/>
    <w:rsid w:val="0032523B"/>
    <w:rsid w:val="00331814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90115"/>
    <w:rsid w:val="003933D6"/>
    <w:rsid w:val="003B5553"/>
    <w:rsid w:val="003B7BF8"/>
    <w:rsid w:val="003C41F9"/>
    <w:rsid w:val="003C6519"/>
    <w:rsid w:val="003E7159"/>
    <w:rsid w:val="003F0429"/>
    <w:rsid w:val="003F2DAC"/>
    <w:rsid w:val="00417926"/>
    <w:rsid w:val="004217CC"/>
    <w:rsid w:val="00424BF9"/>
    <w:rsid w:val="0045111C"/>
    <w:rsid w:val="004539BD"/>
    <w:rsid w:val="004570C2"/>
    <w:rsid w:val="004655EB"/>
    <w:rsid w:val="00467CF2"/>
    <w:rsid w:val="0047405C"/>
    <w:rsid w:val="00476038"/>
    <w:rsid w:val="004814C5"/>
    <w:rsid w:val="00482748"/>
    <w:rsid w:val="004832BD"/>
    <w:rsid w:val="00483D50"/>
    <w:rsid w:val="00485E82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E307B"/>
    <w:rsid w:val="005E36D1"/>
    <w:rsid w:val="005E56F1"/>
    <w:rsid w:val="005F5849"/>
    <w:rsid w:val="005F58F4"/>
    <w:rsid w:val="005F5A80"/>
    <w:rsid w:val="00601FF1"/>
    <w:rsid w:val="00604827"/>
    <w:rsid w:val="00621B98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AAD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B5E83"/>
    <w:rsid w:val="007C19CF"/>
    <w:rsid w:val="007E13CC"/>
    <w:rsid w:val="007E3B3A"/>
    <w:rsid w:val="007F2821"/>
    <w:rsid w:val="007F3D50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113CB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2B7"/>
    <w:rsid w:val="00973D5B"/>
    <w:rsid w:val="0097422E"/>
    <w:rsid w:val="00981722"/>
    <w:rsid w:val="00995941"/>
    <w:rsid w:val="00996EA8"/>
    <w:rsid w:val="009B37D6"/>
    <w:rsid w:val="009B4D88"/>
    <w:rsid w:val="009B70B4"/>
    <w:rsid w:val="009C0348"/>
    <w:rsid w:val="009D6EF7"/>
    <w:rsid w:val="00A02064"/>
    <w:rsid w:val="00A02B93"/>
    <w:rsid w:val="00A0571C"/>
    <w:rsid w:val="00A10964"/>
    <w:rsid w:val="00A16759"/>
    <w:rsid w:val="00A2545B"/>
    <w:rsid w:val="00A319E1"/>
    <w:rsid w:val="00A46FD8"/>
    <w:rsid w:val="00A53DA2"/>
    <w:rsid w:val="00A604BB"/>
    <w:rsid w:val="00A60A78"/>
    <w:rsid w:val="00A64286"/>
    <w:rsid w:val="00A644B0"/>
    <w:rsid w:val="00A72696"/>
    <w:rsid w:val="00A73607"/>
    <w:rsid w:val="00A80E5F"/>
    <w:rsid w:val="00A81119"/>
    <w:rsid w:val="00A84E52"/>
    <w:rsid w:val="00A84F80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730DB"/>
    <w:rsid w:val="00B74BC8"/>
    <w:rsid w:val="00B767E2"/>
    <w:rsid w:val="00B90F94"/>
    <w:rsid w:val="00B92EEE"/>
    <w:rsid w:val="00B94C20"/>
    <w:rsid w:val="00B96B5F"/>
    <w:rsid w:val="00BB3EA5"/>
    <w:rsid w:val="00BB5A4C"/>
    <w:rsid w:val="00BC09E4"/>
    <w:rsid w:val="00BC6D5D"/>
    <w:rsid w:val="00BC7D6D"/>
    <w:rsid w:val="00BD1FB4"/>
    <w:rsid w:val="00BF0A29"/>
    <w:rsid w:val="00BF20ED"/>
    <w:rsid w:val="00BF39B0"/>
    <w:rsid w:val="00BF4BA7"/>
    <w:rsid w:val="00BF7365"/>
    <w:rsid w:val="00C0628C"/>
    <w:rsid w:val="00C175ED"/>
    <w:rsid w:val="00C343DE"/>
    <w:rsid w:val="00C34534"/>
    <w:rsid w:val="00C348E8"/>
    <w:rsid w:val="00C46C5E"/>
    <w:rsid w:val="00C56935"/>
    <w:rsid w:val="00C65688"/>
    <w:rsid w:val="00C66934"/>
    <w:rsid w:val="00C66A80"/>
    <w:rsid w:val="00C70C6C"/>
    <w:rsid w:val="00C75370"/>
    <w:rsid w:val="00C77C7E"/>
    <w:rsid w:val="00C81D2D"/>
    <w:rsid w:val="00C95064"/>
    <w:rsid w:val="00CA00F8"/>
    <w:rsid w:val="00CA2185"/>
    <w:rsid w:val="00CB03BB"/>
    <w:rsid w:val="00CC70A1"/>
    <w:rsid w:val="00CD0852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5C6"/>
    <w:rsid w:val="00DB0C83"/>
    <w:rsid w:val="00DB372D"/>
    <w:rsid w:val="00DC29C3"/>
    <w:rsid w:val="00DC3947"/>
    <w:rsid w:val="00DC50A8"/>
    <w:rsid w:val="00DD31B3"/>
    <w:rsid w:val="00DD47D4"/>
    <w:rsid w:val="00DF4E7E"/>
    <w:rsid w:val="00E0099F"/>
    <w:rsid w:val="00E05FD4"/>
    <w:rsid w:val="00E14ABE"/>
    <w:rsid w:val="00E21D03"/>
    <w:rsid w:val="00E37545"/>
    <w:rsid w:val="00E409BF"/>
    <w:rsid w:val="00E41B41"/>
    <w:rsid w:val="00E42B4E"/>
    <w:rsid w:val="00E43ABE"/>
    <w:rsid w:val="00E63319"/>
    <w:rsid w:val="00E731C1"/>
    <w:rsid w:val="00E803CF"/>
    <w:rsid w:val="00E842BE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61340"/>
    <w:rsid w:val="00F62FA9"/>
    <w:rsid w:val="00F7614D"/>
    <w:rsid w:val="00F81C4A"/>
    <w:rsid w:val="00F939F6"/>
    <w:rsid w:val="00F95D35"/>
    <w:rsid w:val="00FA01A8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18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2</cp:revision>
  <cp:lastPrinted>2016-12-27T14:17:00Z</cp:lastPrinted>
  <dcterms:created xsi:type="dcterms:W3CDTF">2017-01-27T06:24:00Z</dcterms:created>
  <dcterms:modified xsi:type="dcterms:W3CDTF">2017-01-27T06:24:00Z</dcterms:modified>
</cp:coreProperties>
</file>